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</w:t>
      </w:r>
      <w:r w:rsidR="00154BB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страцию МО «Воткинский район»</w:t>
      </w:r>
    </w:p>
    <w:p w:rsidR="005A4EA3" w:rsidRPr="005A4EA3" w:rsidRDefault="00691E4D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0700EC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</w:t>
      </w:r>
      <w:r w:rsidR="000C609A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1 полугодие 2017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0C609A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а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5A4EA3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4E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E24C9D" w:rsidRDefault="003066E1" w:rsidP="00891B42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 w:rsidR="00B11C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полугодие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B11C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 w:rsidR="00B11C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«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 район» поступило</w:t>
      </w:r>
      <w:r w:rsidR="00B11C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182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</w:t>
      </w:r>
      <w:r w:rsidR="00B11C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щения граждан. Из них 152</w:t>
      </w:r>
      <w:r w:rsidR="00691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B11C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исьменных и 30 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устных. </w:t>
      </w:r>
    </w:p>
    <w:p w:rsidR="00F84D66" w:rsidRDefault="00B11C3C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46,5 %  увеличилось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количество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обращений граждан за предоставлением государстве</w:t>
      </w:r>
      <w:r w:rsidR="00306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и муниципальных услуг.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первом полугодии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 года эта цифра составила 2125 заявлений  (в 2016 году - 1451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0C1444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3F14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</w:t>
      </w:r>
      <w:proofErr w:type="spellEnd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61"/>
        <w:gridCol w:w="5059"/>
        <w:gridCol w:w="1843"/>
        <w:gridCol w:w="1701"/>
      </w:tblGrid>
      <w:tr w:rsidR="003F140E" w:rsidRPr="002626AB" w:rsidTr="003F140E">
        <w:tc>
          <w:tcPr>
            <w:tcW w:w="861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F140E" w:rsidRPr="002626AB" w:rsidRDefault="00B11C3C" w:rsidP="00B52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полугодие 2016</w:t>
            </w:r>
            <w:r w:rsidR="003F140E" w:rsidRPr="002626A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3F140E" w:rsidRPr="002626AB" w:rsidRDefault="00B11C3C" w:rsidP="00B52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2017</w:t>
            </w:r>
            <w:r w:rsidR="003F140E" w:rsidRPr="002626A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3F140E" w:rsidRPr="002626AB" w:rsidTr="003F140E">
        <w:tc>
          <w:tcPr>
            <w:tcW w:w="861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 экономика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701" w:type="dxa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3F140E" w:rsidRPr="002626AB" w:rsidTr="003F140E">
        <w:trPr>
          <w:trHeight w:val="415"/>
        </w:trPr>
        <w:tc>
          <w:tcPr>
            <w:tcW w:w="861" w:type="dxa"/>
            <w:vMerge w:val="restart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 жилищн</w:t>
            </w:r>
            <w:proofErr w:type="gramStart"/>
            <w:r w:rsidRPr="002626AB">
              <w:rPr>
                <w:sz w:val="26"/>
                <w:szCs w:val="26"/>
              </w:rPr>
              <w:t>о-</w:t>
            </w:r>
            <w:proofErr w:type="gramEnd"/>
            <w:r w:rsidRPr="002626AB">
              <w:rPr>
                <w:sz w:val="26"/>
                <w:szCs w:val="26"/>
              </w:rPr>
              <w:t xml:space="preserve"> коммунальная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3F140E" w:rsidRPr="002626AB" w:rsidTr="003F140E">
        <w:trPr>
          <w:trHeight w:val="420"/>
        </w:trPr>
        <w:tc>
          <w:tcPr>
            <w:tcW w:w="861" w:type="dxa"/>
            <w:vMerge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 социальная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3F140E" w:rsidRPr="002626AB" w:rsidTr="003F140E">
        <w:trPr>
          <w:trHeight w:val="510"/>
        </w:trPr>
        <w:tc>
          <w:tcPr>
            <w:tcW w:w="861" w:type="dxa"/>
            <w:vMerge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F140E" w:rsidRPr="002626AB" w:rsidTr="003F140E"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-оборона, безопасность, законность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F140E" w:rsidRPr="002626AB" w:rsidRDefault="000C609A" w:rsidP="000C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C609A" w:rsidRPr="000C609A" w:rsidRDefault="000C609A" w:rsidP="00891B42">
      <w:pPr>
        <w:pStyle w:val="a4"/>
        <w:spacing w:line="360" w:lineRule="auto"/>
        <w:ind w:firstLine="708"/>
        <w:jc w:val="both"/>
      </w:pPr>
      <w:proofErr w:type="gramStart"/>
      <w:r w:rsidRPr="000C609A">
        <w:t>В  период с 20.02   по 06.03  2017 года  прошли  сельские встречи с насе</w:t>
      </w:r>
      <w:r w:rsidR="00891B42">
        <w:t xml:space="preserve">лением с охватом  996  человек, в которых  </w:t>
      </w:r>
      <w:r w:rsidRPr="000C609A">
        <w:t>приняли  участие  Глава  МО «Воткинский район»</w:t>
      </w:r>
      <w:r w:rsidR="00891B42">
        <w:t xml:space="preserve">, </w:t>
      </w:r>
      <w:r w:rsidRPr="000C609A">
        <w:t xml:space="preserve">  Депутат Государственного Совета Удмуртской Республики В.С. Варламов, </w:t>
      </w:r>
      <w:proofErr w:type="spellStart"/>
      <w:r w:rsidRPr="000C609A">
        <w:t>и.о</w:t>
      </w:r>
      <w:proofErr w:type="spellEnd"/>
      <w:r w:rsidRPr="000C609A">
        <w:t>. Министра строительства, архитектуры и жилищной политики Удмурткой Республики И.Г. Новиков, заместители главы Администрации и руководители структурных подразделений Администрации МО «Воткинский район», депутаты районного совета</w:t>
      </w:r>
      <w:proofErr w:type="gramEnd"/>
      <w:r w:rsidRPr="000C609A">
        <w:t xml:space="preserve">  и поселений.</w:t>
      </w:r>
    </w:p>
    <w:p w:rsidR="000C609A" w:rsidRPr="000C609A" w:rsidRDefault="000C609A" w:rsidP="000C60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09A">
        <w:rPr>
          <w:rFonts w:ascii="Times New Roman" w:hAnsi="Times New Roman" w:cs="Times New Roman"/>
          <w:sz w:val="24"/>
          <w:szCs w:val="24"/>
        </w:rPr>
        <w:t xml:space="preserve">В ходе встреч было задано 105  вопросов. Часть вопросов </w:t>
      </w:r>
      <w:proofErr w:type="gramStart"/>
      <w:r w:rsidRPr="000C609A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0C609A">
        <w:rPr>
          <w:rFonts w:ascii="Times New Roman" w:hAnsi="Times New Roman" w:cs="Times New Roman"/>
          <w:sz w:val="24"/>
          <w:szCs w:val="24"/>
        </w:rPr>
        <w:t xml:space="preserve"> в ходе встреч, </w:t>
      </w:r>
      <w:r w:rsidR="00891B42">
        <w:rPr>
          <w:rFonts w:ascii="Times New Roman" w:hAnsi="Times New Roman" w:cs="Times New Roman"/>
          <w:sz w:val="24"/>
          <w:szCs w:val="24"/>
        </w:rPr>
        <w:t>выполнение остальных</w:t>
      </w:r>
      <w:r w:rsidRPr="000C609A">
        <w:rPr>
          <w:rFonts w:ascii="Times New Roman" w:hAnsi="Times New Roman" w:cs="Times New Roman"/>
          <w:sz w:val="24"/>
          <w:szCs w:val="24"/>
        </w:rPr>
        <w:t xml:space="preserve"> взяты на контроль.</w:t>
      </w:r>
    </w:p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685950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p w:rsidR="00B253CE" w:rsidRDefault="00B253CE"/>
    <w:sectPr w:rsidR="00B253CE" w:rsidSect="0020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A7ED5"/>
    <w:rsid w:val="000C1444"/>
    <w:rsid w:val="000C2A73"/>
    <w:rsid w:val="000C2C4B"/>
    <w:rsid w:val="000C609A"/>
    <w:rsid w:val="00146073"/>
    <w:rsid w:val="00154BB7"/>
    <w:rsid w:val="00202C3A"/>
    <w:rsid w:val="00203B0D"/>
    <w:rsid w:val="00214162"/>
    <w:rsid w:val="002B5A88"/>
    <w:rsid w:val="002D3FD5"/>
    <w:rsid w:val="003066E1"/>
    <w:rsid w:val="003D2C76"/>
    <w:rsid w:val="003F140E"/>
    <w:rsid w:val="00504277"/>
    <w:rsid w:val="00547AF4"/>
    <w:rsid w:val="005A4EA3"/>
    <w:rsid w:val="00685950"/>
    <w:rsid w:val="00691E4D"/>
    <w:rsid w:val="006B7EF4"/>
    <w:rsid w:val="0071504E"/>
    <w:rsid w:val="007718D4"/>
    <w:rsid w:val="007D0462"/>
    <w:rsid w:val="00812AA8"/>
    <w:rsid w:val="00891B42"/>
    <w:rsid w:val="009846EE"/>
    <w:rsid w:val="00A2385E"/>
    <w:rsid w:val="00A5700A"/>
    <w:rsid w:val="00A712F5"/>
    <w:rsid w:val="00B11C3C"/>
    <w:rsid w:val="00B253CE"/>
    <w:rsid w:val="00C362B3"/>
    <w:rsid w:val="00E24C9D"/>
    <w:rsid w:val="00EB1BD6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0F04-FB2C-430C-BF6E-4A6D00C4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27</cp:revision>
  <cp:lastPrinted>2017-07-11T04:12:00Z</cp:lastPrinted>
  <dcterms:created xsi:type="dcterms:W3CDTF">2015-07-21T11:40:00Z</dcterms:created>
  <dcterms:modified xsi:type="dcterms:W3CDTF">2017-07-11T04:12:00Z</dcterms:modified>
</cp:coreProperties>
</file>