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A" w:rsidRDefault="009800CA"/>
    <w:p w:rsidR="00D93102" w:rsidRDefault="008331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-21.35pt;width:47.1pt;height:45.7pt;z-index:251657728">
            <v:imagedata r:id="rId6" o:title=""/>
          </v:shape>
          <o:OLEObject Type="Embed" ProgID="CorelDraw.Graphic.8" ShapeID="_x0000_s1026" DrawAspect="Content" ObjectID="_1599545444" r:id="rId7"/>
        </w:pic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«ВОТКИНСК ЁРОС» </w:t>
      </w: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>ИНТЫЫСЬ КЫЛДЭТЛЭН  ДЕПУТАТЪЁССЫЛЭН КЕНЕШСЫ</w:t>
      </w:r>
    </w:p>
    <w:p w:rsidR="00433E69" w:rsidRPr="008234BE" w:rsidRDefault="00433E69" w:rsidP="00433E69">
      <w:pPr>
        <w:jc w:val="center"/>
        <w:rPr>
          <w:szCs w:val="22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СОВЕТ   ДЕПУТАТОВ </w:t>
      </w:r>
    </w:p>
    <w:p w:rsidR="00433E69" w:rsidRPr="008234BE" w:rsidRDefault="00433E69" w:rsidP="00433E69">
      <w:pPr>
        <w:pStyle w:val="1"/>
        <w:spacing w:line="240" w:lineRule="auto"/>
        <w:rPr>
          <w:b w:val="0"/>
          <w:sz w:val="22"/>
          <w:szCs w:val="22"/>
        </w:rPr>
      </w:pPr>
      <w:r w:rsidRPr="008234BE">
        <w:rPr>
          <w:sz w:val="22"/>
          <w:szCs w:val="22"/>
        </w:rPr>
        <w:t>МУНИЦИПАЛЬНОГО ОБРАЗОВАНИЯ «ВОТКИНСКИЙ РАЙОН»</w: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РАСПОРЯЖЕНИЕ</w:t>
      </w:r>
    </w:p>
    <w:p w:rsidR="00433E69" w:rsidRDefault="00433E69" w:rsidP="00433E69">
      <w:pPr>
        <w:jc w:val="center"/>
        <w:rPr>
          <w:b/>
        </w:rPr>
      </w:pPr>
    </w:p>
    <w:p w:rsidR="00433E69" w:rsidRPr="004D3E39" w:rsidRDefault="00433E69" w:rsidP="004D3E39">
      <w:pPr>
        <w:jc w:val="center"/>
        <w:rPr>
          <w:b/>
        </w:rPr>
      </w:pPr>
      <w:r>
        <w:rPr>
          <w:b/>
        </w:rPr>
        <w:t>г. Воткинск</w:t>
      </w:r>
    </w:p>
    <w:p w:rsidR="00433E69" w:rsidRPr="004D3E39" w:rsidRDefault="00756059" w:rsidP="00433E69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9C2BB9" w:rsidRPr="004D3E39">
        <w:rPr>
          <w:sz w:val="24"/>
          <w:szCs w:val="24"/>
        </w:rPr>
        <w:t xml:space="preserve"> </w:t>
      </w:r>
      <w:r w:rsidR="000A6DA1" w:rsidRPr="004D3E39">
        <w:rPr>
          <w:sz w:val="24"/>
          <w:szCs w:val="24"/>
        </w:rPr>
        <w:t>декабря</w:t>
      </w:r>
      <w:r w:rsidR="00137FC3" w:rsidRPr="004D3E39">
        <w:rPr>
          <w:sz w:val="24"/>
          <w:szCs w:val="24"/>
        </w:rPr>
        <w:t xml:space="preserve"> </w:t>
      </w:r>
      <w:r w:rsidR="00433E69" w:rsidRPr="004D3E39">
        <w:rPr>
          <w:sz w:val="24"/>
          <w:szCs w:val="24"/>
        </w:rPr>
        <w:t xml:space="preserve"> 201</w:t>
      </w:r>
      <w:r w:rsidR="000A6DA1" w:rsidRPr="004D3E39">
        <w:rPr>
          <w:sz w:val="24"/>
          <w:szCs w:val="24"/>
        </w:rPr>
        <w:t>7</w:t>
      </w:r>
      <w:r w:rsidR="00433E69" w:rsidRPr="004D3E39">
        <w:rPr>
          <w:sz w:val="24"/>
          <w:szCs w:val="24"/>
        </w:rPr>
        <w:t xml:space="preserve"> года</w:t>
      </w:r>
      <w:r w:rsidR="00433E69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456493" w:rsidRPr="004D3E39">
        <w:rPr>
          <w:sz w:val="24"/>
          <w:szCs w:val="24"/>
        </w:rPr>
        <w:tab/>
      </w:r>
      <w:r w:rsidR="00FD033A" w:rsidRPr="004D3E39">
        <w:rPr>
          <w:sz w:val="24"/>
          <w:szCs w:val="24"/>
        </w:rPr>
        <w:tab/>
      </w:r>
      <w:r w:rsidR="00FD033A" w:rsidRPr="004D3E39">
        <w:rPr>
          <w:sz w:val="24"/>
          <w:szCs w:val="24"/>
        </w:rPr>
        <w:tab/>
      </w:r>
      <w:r w:rsidR="00433E69" w:rsidRPr="004D3E39">
        <w:rPr>
          <w:sz w:val="24"/>
          <w:szCs w:val="24"/>
        </w:rPr>
        <w:t>№</w:t>
      </w:r>
      <w:r>
        <w:rPr>
          <w:sz w:val="24"/>
          <w:szCs w:val="24"/>
        </w:rPr>
        <w:t>104</w:t>
      </w:r>
    </w:p>
    <w:p w:rsidR="00433E69" w:rsidRPr="004D3E39" w:rsidRDefault="00433E69" w:rsidP="00433E69">
      <w:pPr>
        <w:rPr>
          <w:sz w:val="24"/>
          <w:szCs w:val="24"/>
        </w:rPr>
      </w:pPr>
    </w:p>
    <w:p w:rsidR="005348F7" w:rsidRPr="004D3E39" w:rsidRDefault="00433E69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О</w:t>
      </w:r>
      <w:r w:rsidR="005348F7" w:rsidRPr="004D3E39">
        <w:rPr>
          <w:sz w:val="24"/>
          <w:szCs w:val="24"/>
        </w:rPr>
        <w:t xml:space="preserve"> внесении изменений </w:t>
      </w:r>
      <w:r w:rsidR="000A6DA1"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>в</w:t>
      </w:r>
      <w:r w:rsidR="000A6DA1"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 xml:space="preserve"> распоряжение </w:t>
      </w:r>
      <w:proofErr w:type="gramStart"/>
      <w:r w:rsidR="005348F7" w:rsidRPr="004D3E39">
        <w:rPr>
          <w:sz w:val="24"/>
          <w:szCs w:val="24"/>
        </w:rPr>
        <w:t>от</w:t>
      </w:r>
      <w:proofErr w:type="gramEnd"/>
      <w:r w:rsidR="005348F7" w:rsidRPr="004D3E39">
        <w:rPr>
          <w:sz w:val="24"/>
          <w:szCs w:val="24"/>
        </w:rPr>
        <w:t xml:space="preserve">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17.10.2016</w:t>
      </w:r>
      <w:r w:rsidR="005348F7" w:rsidRPr="004D3E39">
        <w:rPr>
          <w:sz w:val="24"/>
          <w:szCs w:val="24"/>
        </w:rPr>
        <w:t xml:space="preserve">г. </w:t>
      </w:r>
      <w:r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 xml:space="preserve">№ </w:t>
      </w:r>
      <w:r w:rsidRPr="004D3E39">
        <w:rPr>
          <w:sz w:val="24"/>
          <w:szCs w:val="24"/>
        </w:rPr>
        <w:t>75</w:t>
      </w:r>
      <w:r w:rsidR="005348F7" w:rsidRPr="004D3E39">
        <w:rPr>
          <w:sz w:val="24"/>
          <w:szCs w:val="24"/>
        </w:rPr>
        <w:t xml:space="preserve">-1 </w:t>
      </w:r>
      <w:r w:rsidRPr="004D3E39">
        <w:rPr>
          <w:sz w:val="24"/>
          <w:szCs w:val="24"/>
        </w:rPr>
        <w:t xml:space="preserve"> </w:t>
      </w:r>
      <w:r w:rsidR="005348F7" w:rsidRPr="004D3E39">
        <w:rPr>
          <w:sz w:val="24"/>
          <w:szCs w:val="24"/>
        </w:rPr>
        <w:t>«</w:t>
      </w:r>
      <w:r w:rsidRPr="004D3E39">
        <w:rPr>
          <w:sz w:val="24"/>
          <w:szCs w:val="24"/>
        </w:rPr>
        <w:t xml:space="preserve">О внесении изменений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 xml:space="preserve">в распоряжение  от  10.11.2015 г.  №  105-1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«</w:t>
      </w:r>
      <w:r w:rsidR="005348F7" w:rsidRPr="004D3E39">
        <w:rPr>
          <w:sz w:val="24"/>
          <w:szCs w:val="24"/>
        </w:rPr>
        <w:t>О</w:t>
      </w:r>
      <w:r w:rsidR="00ED53A6" w:rsidRPr="004D3E39">
        <w:rPr>
          <w:sz w:val="24"/>
          <w:szCs w:val="24"/>
        </w:rPr>
        <w:t xml:space="preserve">б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утверждении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состава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>Комиссии</w:t>
      </w:r>
      <w:r w:rsidRPr="004D3E39">
        <w:rPr>
          <w:sz w:val="24"/>
          <w:szCs w:val="24"/>
        </w:rPr>
        <w:t xml:space="preserve">  </w:t>
      </w:r>
      <w:proofErr w:type="gramStart"/>
      <w:r w:rsidR="00ED53A6" w:rsidRPr="004D3E39">
        <w:rPr>
          <w:sz w:val="24"/>
          <w:szCs w:val="24"/>
        </w:rPr>
        <w:t>по</w:t>
      </w:r>
      <w:proofErr w:type="gramEnd"/>
      <w:r w:rsidR="00ED53A6" w:rsidRPr="004D3E39">
        <w:rPr>
          <w:sz w:val="24"/>
          <w:szCs w:val="24"/>
        </w:rPr>
        <w:t xml:space="preserve"> </w:t>
      </w:r>
    </w:p>
    <w:p w:rsidR="000A6DA1" w:rsidRPr="004D3E39" w:rsidRDefault="000A6DA1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с</w:t>
      </w:r>
      <w:r w:rsidR="00ED53A6" w:rsidRPr="004D3E39">
        <w:rPr>
          <w:sz w:val="24"/>
          <w:szCs w:val="24"/>
        </w:rPr>
        <w:t>облюдению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 требований </w:t>
      </w:r>
      <w:r w:rsidRPr="004D3E39">
        <w:rPr>
          <w:sz w:val="24"/>
          <w:szCs w:val="24"/>
        </w:rPr>
        <w:t xml:space="preserve"> </w:t>
      </w:r>
      <w:proofErr w:type="gramStart"/>
      <w:r w:rsidR="00ED53A6" w:rsidRPr="004D3E39">
        <w:rPr>
          <w:sz w:val="24"/>
          <w:szCs w:val="24"/>
        </w:rPr>
        <w:t>к</w:t>
      </w:r>
      <w:proofErr w:type="gramEnd"/>
      <w:r w:rsidR="00ED53A6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 xml:space="preserve"> </w:t>
      </w:r>
      <w:r w:rsidR="00ED53A6" w:rsidRPr="004D3E39">
        <w:rPr>
          <w:sz w:val="24"/>
          <w:szCs w:val="24"/>
        </w:rPr>
        <w:t xml:space="preserve">служебному 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 xml:space="preserve">поведению </w:t>
      </w:r>
      <w:r w:rsidR="000A6DA1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>муниципальных</w:t>
      </w:r>
      <w:r w:rsidR="000A6DA1" w:rsidRPr="004D3E39">
        <w:rPr>
          <w:sz w:val="24"/>
          <w:szCs w:val="24"/>
        </w:rPr>
        <w:t xml:space="preserve"> </w:t>
      </w:r>
      <w:r w:rsidR="00E77B91" w:rsidRPr="004D3E39">
        <w:rPr>
          <w:sz w:val="24"/>
          <w:szCs w:val="24"/>
        </w:rPr>
        <w:t xml:space="preserve"> </w:t>
      </w:r>
      <w:r w:rsidRPr="004D3E39">
        <w:rPr>
          <w:sz w:val="24"/>
          <w:szCs w:val="24"/>
        </w:rPr>
        <w:t xml:space="preserve"> служащих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Совета депутатов муниципального образования</w:t>
      </w:r>
    </w:p>
    <w:p w:rsidR="00ED53A6" w:rsidRPr="004D3E39" w:rsidRDefault="00ED53A6" w:rsidP="00433E69">
      <w:pPr>
        <w:rPr>
          <w:sz w:val="24"/>
          <w:szCs w:val="24"/>
        </w:rPr>
      </w:pPr>
      <w:r w:rsidRPr="004D3E39">
        <w:rPr>
          <w:sz w:val="24"/>
          <w:szCs w:val="24"/>
        </w:rPr>
        <w:t>«Воткинский район» и урегулированию конфликта</w:t>
      </w:r>
    </w:p>
    <w:p w:rsidR="00426138" w:rsidRPr="004D3E39" w:rsidRDefault="005348F7" w:rsidP="00ED53A6">
      <w:pPr>
        <w:rPr>
          <w:sz w:val="24"/>
          <w:szCs w:val="24"/>
        </w:rPr>
      </w:pPr>
      <w:r w:rsidRPr="004D3E39">
        <w:rPr>
          <w:sz w:val="24"/>
          <w:szCs w:val="24"/>
        </w:rPr>
        <w:t>и</w:t>
      </w:r>
      <w:r w:rsidR="00ED53A6" w:rsidRPr="004D3E39">
        <w:rPr>
          <w:sz w:val="24"/>
          <w:szCs w:val="24"/>
        </w:rPr>
        <w:t>нтересов</w:t>
      </w:r>
      <w:r w:rsidRPr="004D3E39">
        <w:rPr>
          <w:sz w:val="24"/>
          <w:szCs w:val="24"/>
        </w:rPr>
        <w:t>»</w:t>
      </w:r>
      <w:r w:rsidR="00ED53A6" w:rsidRPr="004D3E39">
        <w:rPr>
          <w:sz w:val="24"/>
          <w:szCs w:val="24"/>
        </w:rPr>
        <w:t xml:space="preserve"> </w:t>
      </w:r>
    </w:p>
    <w:p w:rsidR="00281E3A" w:rsidRPr="004D3E39" w:rsidRDefault="00281E3A">
      <w:pPr>
        <w:jc w:val="both"/>
        <w:rPr>
          <w:sz w:val="24"/>
          <w:szCs w:val="24"/>
        </w:rPr>
      </w:pPr>
    </w:p>
    <w:p w:rsidR="00FB17DA" w:rsidRPr="004D3E39" w:rsidRDefault="000805BC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73502A" w:rsidRPr="004D3E39">
        <w:rPr>
          <w:sz w:val="24"/>
          <w:szCs w:val="24"/>
        </w:rPr>
        <w:t xml:space="preserve">В </w:t>
      </w:r>
      <w:r w:rsidR="005348F7" w:rsidRPr="004D3E39">
        <w:rPr>
          <w:sz w:val="24"/>
          <w:szCs w:val="24"/>
        </w:rPr>
        <w:t xml:space="preserve">связи с кадровыми изменениями, произошедшими в </w:t>
      </w:r>
      <w:r w:rsidR="00FB17DA" w:rsidRPr="004D3E39">
        <w:rPr>
          <w:sz w:val="24"/>
          <w:szCs w:val="24"/>
        </w:rPr>
        <w:t>Совете депутатов муниципального образования «Воткинский район»</w:t>
      </w:r>
      <w:r w:rsidR="00866240" w:rsidRPr="004D3E39">
        <w:rPr>
          <w:sz w:val="24"/>
          <w:szCs w:val="24"/>
        </w:rPr>
        <w:t xml:space="preserve"> </w:t>
      </w:r>
      <w:r w:rsidR="00FB17DA" w:rsidRPr="004D3E39">
        <w:rPr>
          <w:sz w:val="24"/>
          <w:szCs w:val="24"/>
        </w:rPr>
        <w:t>внести в состав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интересов, утвержденный распоряжением от 10.11.2015г. №105-1 «Об утверждении состава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интересов» следующие изменения:</w:t>
      </w:r>
    </w:p>
    <w:p w:rsidR="00FB17DA" w:rsidRPr="004D3E39" w:rsidRDefault="00866240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FB17DA" w:rsidRPr="004D3E39">
        <w:rPr>
          <w:sz w:val="24"/>
          <w:szCs w:val="24"/>
        </w:rPr>
        <w:t xml:space="preserve">1.1. </w:t>
      </w:r>
      <w:r w:rsidRPr="004D3E39">
        <w:rPr>
          <w:sz w:val="24"/>
          <w:szCs w:val="24"/>
        </w:rPr>
        <w:t>в</w:t>
      </w:r>
      <w:r w:rsidR="00FB17DA" w:rsidRPr="004D3E39">
        <w:rPr>
          <w:sz w:val="24"/>
          <w:szCs w:val="24"/>
        </w:rPr>
        <w:t>ывести из состава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интересов:</w:t>
      </w:r>
    </w:p>
    <w:p w:rsidR="00FB17DA" w:rsidRPr="004D3E39" w:rsidRDefault="00FB17DA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 xml:space="preserve">- </w:t>
      </w:r>
      <w:proofErr w:type="spellStart"/>
      <w:r w:rsidR="004D3E39" w:rsidRPr="004D3E39">
        <w:rPr>
          <w:sz w:val="24"/>
          <w:szCs w:val="24"/>
        </w:rPr>
        <w:t>Сараеву</w:t>
      </w:r>
      <w:proofErr w:type="spellEnd"/>
      <w:r w:rsidR="004D3E39" w:rsidRPr="004D3E39">
        <w:rPr>
          <w:sz w:val="24"/>
          <w:szCs w:val="24"/>
        </w:rPr>
        <w:t xml:space="preserve"> В.В.</w:t>
      </w:r>
    </w:p>
    <w:p w:rsidR="00FB17DA" w:rsidRPr="004D3E39" w:rsidRDefault="00866240" w:rsidP="00866240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ab/>
      </w:r>
      <w:r w:rsidR="00FB17DA" w:rsidRPr="004D3E39">
        <w:rPr>
          <w:sz w:val="24"/>
          <w:szCs w:val="24"/>
        </w:rPr>
        <w:t>Ввести в состав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интересов:</w:t>
      </w:r>
    </w:p>
    <w:p w:rsidR="00FB17DA" w:rsidRPr="004D3E39" w:rsidRDefault="00FB17DA" w:rsidP="00FB17DA">
      <w:pPr>
        <w:jc w:val="both"/>
        <w:rPr>
          <w:sz w:val="24"/>
          <w:szCs w:val="24"/>
        </w:rPr>
      </w:pPr>
      <w:r w:rsidRPr="004D3E39">
        <w:rPr>
          <w:sz w:val="24"/>
          <w:szCs w:val="24"/>
        </w:rPr>
        <w:t xml:space="preserve">- </w:t>
      </w:r>
      <w:proofErr w:type="spellStart"/>
      <w:r w:rsidR="004D3E39" w:rsidRPr="004D3E39">
        <w:rPr>
          <w:sz w:val="24"/>
          <w:szCs w:val="24"/>
        </w:rPr>
        <w:t>Чиркову</w:t>
      </w:r>
      <w:proofErr w:type="spellEnd"/>
      <w:r w:rsidR="004D3E39" w:rsidRPr="004D3E39">
        <w:rPr>
          <w:sz w:val="24"/>
          <w:szCs w:val="24"/>
        </w:rPr>
        <w:t xml:space="preserve"> О.М.</w:t>
      </w:r>
      <w:r w:rsidR="00866240" w:rsidRPr="004D3E39">
        <w:rPr>
          <w:sz w:val="24"/>
          <w:szCs w:val="24"/>
        </w:rPr>
        <w:t xml:space="preserve"> </w:t>
      </w:r>
      <w:r w:rsidR="004D3E39" w:rsidRPr="004D3E39">
        <w:rPr>
          <w:sz w:val="24"/>
          <w:szCs w:val="24"/>
        </w:rPr>
        <w:t xml:space="preserve">заместителя начальника Управления делопроизводства Администрации муниципального образования «Воткинский район», начальника сектора по обеспечению деятельности </w:t>
      </w:r>
      <w:r w:rsidR="00866240" w:rsidRPr="004D3E39">
        <w:rPr>
          <w:sz w:val="24"/>
          <w:szCs w:val="24"/>
        </w:rPr>
        <w:t xml:space="preserve"> </w:t>
      </w:r>
      <w:r w:rsidR="004D3E39" w:rsidRPr="004D3E39">
        <w:rPr>
          <w:sz w:val="24"/>
          <w:szCs w:val="24"/>
        </w:rPr>
        <w:t xml:space="preserve"> </w:t>
      </w:r>
      <w:r w:rsidR="00866240" w:rsidRPr="004D3E39">
        <w:rPr>
          <w:sz w:val="24"/>
          <w:szCs w:val="24"/>
        </w:rPr>
        <w:t xml:space="preserve"> представительного органа </w:t>
      </w:r>
      <w:r w:rsidR="004D3E39" w:rsidRPr="004D3E39">
        <w:rPr>
          <w:sz w:val="24"/>
          <w:szCs w:val="24"/>
        </w:rPr>
        <w:t>образования «Воткинский район»</w:t>
      </w:r>
      <w:r w:rsidR="00A00FB5" w:rsidRPr="004D3E39">
        <w:rPr>
          <w:sz w:val="24"/>
          <w:szCs w:val="24"/>
        </w:rPr>
        <w:t>, секретарь комиссии.</w:t>
      </w:r>
    </w:p>
    <w:p w:rsidR="00426138" w:rsidRPr="004D3E39" w:rsidRDefault="00426138">
      <w:pPr>
        <w:jc w:val="both"/>
        <w:rPr>
          <w:sz w:val="24"/>
          <w:szCs w:val="24"/>
        </w:rPr>
      </w:pPr>
    </w:p>
    <w:p w:rsidR="00C479D9" w:rsidRPr="004D3E39" w:rsidRDefault="009C2BB9">
      <w:pPr>
        <w:jc w:val="both"/>
        <w:rPr>
          <w:b/>
          <w:sz w:val="24"/>
          <w:szCs w:val="24"/>
        </w:rPr>
      </w:pPr>
      <w:r w:rsidRPr="004D3E39">
        <w:rPr>
          <w:b/>
          <w:sz w:val="24"/>
          <w:szCs w:val="24"/>
        </w:rPr>
        <w:t>Председатель Совета депутатов</w:t>
      </w:r>
      <w:r w:rsidR="00D93102" w:rsidRPr="004D3E39">
        <w:rPr>
          <w:b/>
          <w:sz w:val="24"/>
          <w:szCs w:val="24"/>
        </w:rPr>
        <w:t xml:space="preserve"> </w:t>
      </w:r>
    </w:p>
    <w:p w:rsidR="00C479D9" w:rsidRPr="004D3E39" w:rsidRDefault="00D93102">
      <w:pPr>
        <w:jc w:val="both"/>
        <w:rPr>
          <w:b/>
          <w:sz w:val="24"/>
          <w:szCs w:val="24"/>
        </w:rPr>
      </w:pPr>
      <w:r w:rsidRPr="004D3E39">
        <w:rPr>
          <w:b/>
          <w:sz w:val="24"/>
          <w:szCs w:val="24"/>
        </w:rPr>
        <w:t xml:space="preserve">муниципального образования </w:t>
      </w:r>
    </w:p>
    <w:p w:rsidR="00BD1EC8" w:rsidRPr="004D3E39" w:rsidRDefault="00D93102" w:rsidP="009C2BB9">
      <w:pPr>
        <w:jc w:val="both"/>
        <w:rPr>
          <w:sz w:val="24"/>
          <w:szCs w:val="24"/>
        </w:rPr>
      </w:pPr>
      <w:r w:rsidRPr="004D3E39">
        <w:rPr>
          <w:b/>
          <w:sz w:val="24"/>
          <w:szCs w:val="24"/>
        </w:rPr>
        <w:t>«</w:t>
      </w:r>
      <w:r w:rsidR="000C5DD2" w:rsidRPr="004D3E39">
        <w:rPr>
          <w:b/>
          <w:sz w:val="24"/>
          <w:szCs w:val="24"/>
        </w:rPr>
        <w:t>Воткинский район»</w:t>
      </w:r>
      <w:r w:rsidR="000C5DD2" w:rsidRPr="004D3E39">
        <w:rPr>
          <w:b/>
          <w:sz w:val="24"/>
          <w:szCs w:val="24"/>
        </w:rPr>
        <w:tab/>
      </w:r>
      <w:r w:rsidR="000C5DD2" w:rsidRPr="004D3E39">
        <w:rPr>
          <w:b/>
          <w:sz w:val="24"/>
          <w:szCs w:val="24"/>
        </w:rPr>
        <w:tab/>
      </w:r>
      <w:r w:rsidR="00C479D9" w:rsidRPr="004D3E39">
        <w:rPr>
          <w:b/>
          <w:sz w:val="24"/>
          <w:szCs w:val="24"/>
        </w:rPr>
        <w:tab/>
      </w:r>
      <w:r w:rsidR="00C479D9" w:rsidRPr="004D3E39">
        <w:rPr>
          <w:b/>
          <w:sz w:val="24"/>
          <w:szCs w:val="24"/>
        </w:rPr>
        <w:tab/>
      </w:r>
      <w:r w:rsidR="00C479D9" w:rsidRPr="004D3E39">
        <w:rPr>
          <w:b/>
          <w:sz w:val="24"/>
          <w:szCs w:val="24"/>
        </w:rPr>
        <w:tab/>
      </w:r>
      <w:r w:rsidR="00C479D9" w:rsidRPr="004D3E39">
        <w:rPr>
          <w:b/>
          <w:sz w:val="24"/>
          <w:szCs w:val="24"/>
        </w:rPr>
        <w:tab/>
      </w:r>
      <w:r w:rsidR="000C5DD2" w:rsidRPr="004D3E39">
        <w:rPr>
          <w:b/>
          <w:sz w:val="24"/>
          <w:szCs w:val="24"/>
        </w:rPr>
        <w:tab/>
      </w:r>
      <w:proofErr w:type="spellStart"/>
      <w:r w:rsidR="009C2BB9" w:rsidRPr="004D3E39">
        <w:rPr>
          <w:b/>
          <w:sz w:val="24"/>
          <w:szCs w:val="24"/>
        </w:rPr>
        <w:t>М.А.Назаров</w:t>
      </w:r>
      <w:proofErr w:type="spellEnd"/>
    </w:p>
    <w:p w:rsidR="00D31F14" w:rsidRPr="004D3E39" w:rsidRDefault="00D31F14" w:rsidP="000D41C6">
      <w:pPr>
        <w:rPr>
          <w:sz w:val="24"/>
          <w:szCs w:val="24"/>
        </w:rPr>
      </w:pPr>
    </w:p>
    <w:p w:rsidR="002C1371" w:rsidRDefault="00833175" w:rsidP="002C1371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8135FE" w:rsidRPr="00866240" w:rsidRDefault="008135FE" w:rsidP="002C1371">
      <w:pPr>
        <w:rPr>
          <w:sz w:val="22"/>
          <w:szCs w:val="22"/>
        </w:rPr>
      </w:pPr>
    </w:p>
    <w:sectPr w:rsidR="008135FE" w:rsidRPr="00866240" w:rsidSect="00866240">
      <w:type w:val="continuous"/>
      <w:pgSz w:w="11900" w:h="16820"/>
      <w:pgMar w:top="851" w:right="56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0DC"/>
    <w:multiLevelType w:val="hybridMultilevel"/>
    <w:tmpl w:val="7A547794"/>
    <w:lvl w:ilvl="0" w:tplc="1ADE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A7271"/>
    <w:multiLevelType w:val="hybridMultilevel"/>
    <w:tmpl w:val="AAB6907A"/>
    <w:lvl w:ilvl="0" w:tplc="3716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8"/>
    <w:rsid w:val="00000543"/>
    <w:rsid w:val="00003A9D"/>
    <w:rsid w:val="00026E45"/>
    <w:rsid w:val="00036D34"/>
    <w:rsid w:val="000466F8"/>
    <w:rsid w:val="00051718"/>
    <w:rsid w:val="00073A55"/>
    <w:rsid w:val="00074508"/>
    <w:rsid w:val="000805BC"/>
    <w:rsid w:val="000A6DA1"/>
    <w:rsid w:val="000B4B48"/>
    <w:rsid w:val="000C5DD2"/>
    <w:rsid w:val="000D0BD2"/>
    <w:rsid w:val="000D41C6"/>
    <w:rsid w:val="000F210A"/>
    <w:rsid w:val="0010559B"/>
    <w:rsid w:val="0013001E"/>
    <w:rsid w:val="00137FC3"/>
    <w:rsid w:val="00140BDF"/>
    <w:rsid w:val="00144F1C"/>
    <w:rsid w:val="00195330"/>
    <w:rsid w:val="00196678"/>
    <w:rsid w:val="001A72D9"/>
    <w:rsid w:val="00204007"/>
    <w:rsid w:val="00207C96"/>
    <w:rsid w:val="00234529"/>
    <w:rsid w:val="00281E3A"/>
    <w:rsid w:val="002820C3"/>
    <w:rsid w:val="002C1371"/>
    <w:rsid w:val="002D3ED8"/>
    <w:rsid w:val="002E2FD2"/>
    <w:rsid w:val="002E3D89"/>
    <w:rsid w:val="00301343"/>
    <w:rsid w:val="00346681"/>
    <w:rsid w:val="003B2772"/>
    <w:rsid w:val="0042219C"/>
    <w:rsid w:val="00426138"/>
    <w:rsid w:val="00433E69"/>
    <w:rsid w:val="00447901"/>
    <w:rsid w:val="00456493"/>
    <w:rsid w:val="004B69A7"/>
    <w:rsid w:val="004D3040"/>
    <w:rsid w:val="004D3E39"/>
    <w:rsid w:val="004E2413"/>
    <w:rsid w:val="004F2C4A"/>
    <w:rsid w:val="005074C2"/>
    <w:rsid w:val="00516FD1"/>
    <w:rsid w:val="005200C0"/>
    <w:rsid w:val="005348F7"/>
    <w:rsid w:val="00563566"/>
    <w:rsid w:val="006457D2"/>
    <w:rsid w:val="00650756"/>
    <w:rsid w:val="0065292F"/>
    <w:rsid w:val="00673329"/>
    <w:rsid w:val="006B3268"/>
    <w:rsid w:val="006E2B29"/>
    <w:rsid w:val="006E3C74"/>
    <w:rsid w:val="0073502A"/>
    <w:rsid w:val="007442F6"/>
    <w:rsid w:val="0075131A"/>
    <w:rsid w:val="00751730"/>
    <w:rsid w:val="00756059"/>
    <w:rsid w:val="00761A30"/>
    <w:rsid w:val="007805B2"/>
    <w:rsid w:val="00786600"/>
    <w:rsid w:val="00793183"/>
    <w:rsid w:val="007A64E7"/>
    <w:rsid w:val="007D341F"/>
    <w:rsid w:val="007F6605"/>
    <w:rsid w:val="00806820"/>
    <w:rsid w:val="008069A1"/>
    <w:rsid w:val="008135FE"/>
    <w:rsid w:val="00833175"/>
    <w:rsid w:val="0084134A"/>
    <w:rsid w:val="00851203"/>
    <w:rsid w:val="00866240"/>
    <w:rsid w:val="0087340E"/>
    <w:rsid w:val="008C2792"/>
    <w:rsid w:val="008D17F1"/>
    <w:rsid w:val="008E1C90"/>
    <w:rsid w:val="0091744F"/>
    <w:rsid w:val="00944E75"/>
    <w:rsid w:val="00974325"/>
    <w:rsid w:val="009800CA"/>
    <w:rsid w:val="009A59FE"/>
    <w:rsid w:val="009A5D85"/>
    <w:rsid w:val="009C2BB9"/>
    <w:rsid w:val="009E136E"/>
    <w:rsid w:val="009E516A"/>
    <w:rsid w:val="00A00FB5"/>
    <w:rsid w:val="00A04227"/>
    <w:rsid w:val="00A0548A"/>
    <w:rsid w:val="00A12E38"/>
    <w:rsid w:val="00A26575"/>
    <w:rsid w:val="00A43EAC"/>
    <w:rsid w:val="00A73EF0"/>
    <w:rsid w:val="00AA07F2"/>
    <w:rsid w:val="00AA2CC7"/>
    <w:rsid w:val="00AE4B21"/>
    <w:rsid w:val="00AF10AB"/>
    <w:rsid w:val="00AF69C0"/>
    <w:rsid w:val="00B020A7"/>
    <w:rsid w:val="00B1583F"/>
    <w:rsid w:val="00B205D7"/>
    <w:rsid w:val="00B351CE"/>
    <w:rsid w:val="00B755EE"/>
    <w:rsid w:val="00B83AF3"/>
    <w:rsid w:val="00B85266"/>
    <w:rsid w:val="00BB7696"/>
    <w:rsid w:val="00BD1EC8"/>
    <w:rsid w:val="00BD2FBA"/>
    <w:rsid w:val="00BE789F"/>
    <w:rsid w:val="00BF0211"/>
    <w:rsid w:val="00BF7927"/>
    <w:rsid w:val="00C068FA"/>
    <w:rsid w:val="00C27828"/>
    <w:rsid w:val="00C27B3B"/>
    <w:rsid w:val="00C42FFF"/>
    <w:rsid w:val="00C479D9"/>
    <w:rsid w:val="00CA72D8"/>
    <w:rsid w:val="00D21F3E"/>
    <w:rsid w:val="00D31F14"/>
    <w:rsid w:val="00D5307C"/>
    <w:rsid w:val="00D57008"/>
    <w:rsid w:val="00D840F7"/>
    <w:rsid w:val="00D93102"/>
    <w:rsid w:val="00DA797E"/>
    <w:rsid w:val="00DB1395"/>
    <w:rsid w:val="00DB5AB3"/>
    <w:rsid w:val="00E24B02"/>
    <w:rsid w:val="00E76819"/>
    <w:rsid w:val="00E77B91"/>
    <w:rsid w:val="00E8384E"/>
    <w:rsid w:val="00E87803"/>
    <w:rsid w:val="00EB23B5"/>
    <w:rsid w:val="00EC215E"/>
    <w:rsid w:val="00EC4C01"/>
    <w:rsid w:val="00ED53A6"/>
    <w:rsid w:val="00EE100D"/>
    <w:rsid w:val="00F01B8B"/>
    <w:rsid w:val="00F0559F"/>
    <w:rsid w:val="00F113D9"/>
    <w:rsid w:val="00F749EB"/>
    <w:rsid w:val="00F94E51"/>
    <w:rsid w:val="00FB17DA"/>
    <w:rsid w:val="00FC207B"/>
    <w:rsid w:val="00FC5802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5</cp:revision>
  <cp:lastPrinted>2017-12-06T07:52:00Z</cp:lastPrinted>
  <dcterms:created xsi:type="dcterms:W3CDTF">2017-12-04T11:36:00Z</dcterms:created>
  <dcterms:modified xsi:type="dcterms:W3CDTF">2018-09-27T05:24:00Z</dcterms:modified>
</cp:coreProperties>
</file>