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30" w:rsidRPr="00E36FE0" w:rsidRDefault="00215256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FE0">
        <w:rPr>
          <w:rFonts w:ascii="Times New Roman" w:hAnsi="Times New Roman" w:cs="Times New Roman"/>
          <w:sz w:val="24"/>
          <w:szCs w:val="24"/>
        </w:rPr>
        <w:t>ПЛАН</w:t>
      </w:r>
    </w:p>
    <w:p w:rsidR="00427D84" w:rsidRPr="00E36FE0" w:rsidRDefault="00190EB4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FE0">
        <w:rPr>
          <w:rFonts w:ascii="Times New Roman" w:hAnsi="Times New Roman" w:cs="Times New Roman"/>
          <w:sz w:val="24"/>
          <w:szCs w:val="24"/>
        </w:rPr>
        <w:t>р</w:t>
      </w:r>
      <w:r w:rsidR="00215256" w:rsidRPr="00E36FE0">
        <w:rPr>
          <w:rFonts w:ascii="Times New Roman" w:hAnsi="Times New Roman" w:cs="Times New Roman"/>
          <w:sz w:val="24"/>
          <w:szCs w:val="24"/>
        </w:rPr>
        <w:t xml:space="preserve">аботы Совета депутатов </w:t>
      </w:r>
      <w:r w:rsidR="00427D84" w:rsidRPr="00E36FE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«Воткинский район» </w:t>
      </w:r>
    </w:p>
    <w:p w:rsidR="00215256" w:rsidRPr="00E36FE0" w:rsidRDefault="00215256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FE0">
        <w:rPr>
          <w:rFonts w:ascii="Times New Roman" w:hAnsi="Times New Roman" w:cs="Times New Roman"/>
          <w:sz w:val="24"/>
          <w:szCs w:val="24"/>
        </w:rPr>
        <w:t xml:space="preserve">на </w:t>
      </w:r>
      <w:r w:rsidR="00963224">
        <w:rPr>
          <w:rFonts w:ascii="Times New Roman" w:hAnsi="Times New Roman" w:cs="Times New Roman"/>
          <w:sz w:val="24"/>
          <w:szCs w:val="24"/>
        </w:rPr>
        <w:t>август</w:t>
      </w:r>
      <w:r w:rsidR="00FF7BB0" w:rsidRPr="00E36FE0">
        <w:rPr>
          <w:rFonts w:ascii="Times New Roman" w:hAnsi="Times New Roman" w:cs="Times New Roman"/>
          <w:sz w:val="24"/>
          <w:szCs w:val="24"/>
        </w:rPr>
        <w:t xml:space="preserve"> </w:t>
      </w:r>
      <w:r w:rsidRPr="00E36FE0">
        <w:rPr>
          <w:rFonts w:ascii="Times New Roman" w:hAnsi="Times New Roman" w:cs="Times New Roman"/>
          <w:sz w:val="24"/>
          <w:szCs w:val="24"/>
        </w:rPr>
        <w:t>2018 года</w:t>
      </w:r>
    </w:p>
    <w:p w:rsidR="00555022" w:rsidRPr="00E36FE0" w:rsidRDefault="00555022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022" w:rsidRPr="00E36FE0" w:rsidRDefault="00555022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5494"/>
      </w:tblGrid>
      <w:tr w:rsidR="00E36FE0" w:rsidRPr="00E36FE0" w:rsidTr="00555022">
        <w:tc>
          <w:tcPr>
            <w:tcW w:w="959" w:type="dxa"/>
          </w:tcPr>
          <w:p w:rsidR="00555022" w:rsidRPr="00E36FE0" w:rsidRDefault="00555022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555022" w:rsidRPr="00E36FE0" w:rsidRDefault="00555022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494" w:type="dxa"/>
          </w:tcPr>
          <w:p w:rsidR="00555022" w:rsidRPr="00E36FE0" w:rsidRDefault="00555022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</w:tr>
      <w:tr w:rsidR="00E36FE0" w:rsidRPr="00E36FE0" w:rsidTr="00555022">
        <w:tc>
          <w:tcPr>
            <w:tcW w:w="959" w:type="dxa"/>
          </w:tcPr>
          <w:p w:rsidR="00555022" w:rsidRPr="00E36FE0" w:rsidRDefault="00555022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55022" w:rsidRPr="00E36FE0" w:rsidRDefault="00555022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сессии  </w:t>
            </w:r>
            <w:r w:rsidR="00DF498F" w:rsidRPr="00E36FE0">
              <w:rPr>
                <w:rFonts w:ascii="Times New Roman" w:hAnsi="Times New Roman" w:cs="Times New Roman"/>
                <w:sz w:val="24"/>
                <w:szCs w:val="24"/>
              </w:rPr>
              <w:t>Совета депутатов муниципального образования «Воткинский район»</w:t>
            </w: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основные вопросы)</w:t>
            </w:r>
          </w:p>
        </w:tc>
        <w:tc>
          <w:tcPr>
            <w:tcW w:w="5494" w:type="dxa"/>
          </w:tcPr>
          <w:p w:rsidR="00876E6B" w:rsidRPr="00BD45EB" w:rsidRDefault="00BD45EB" w:rsidP="00BD4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EB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876E6B" w:rsidRPr="00E36FE0" w:rsidTr="00555022">
        <w:tc>
          <w:tcPr>
            <w:tcW w:w="959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</w:t>
            </w:r>
          </w:p>
        </w:tc>
        <w:tc>
          <w:tcPr>
            <w:tcW w:w="5494" w:type="dxa"/>
          </w:tcPr>
          <w:p w:rsidR="00963224" w:rsidRDefault="00963224" w:rsidP="0096322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24">
              <w:rPr>
                <w:rFonts w:ascii="Times New Roman" w:hAnsi="Times New Roman" w:cs="Times New Roman"/>
                <w:b/>
                <w:sz w:val="24"/>
                <w:szCs w:val="24"/>
              </w:rPr>
              <w:t>30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FE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63224" w:rsidRPr="00E36FE0" w:rsidRDefault="00963224" w:rsidP="0096322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  <w:r w:rsidRPr="00E36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6E6B" w:rsidRPr="00BD45EB" w:rsidRDefault="00963224" w:rsidP="0096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09-00</w:t>
            </w:r>
          </w:p>
        </w:tc>
      </w:tr>
      <w:tr w:rsidR="00876E6B" w:rsidRPr="00E36FE0" w:rsidTr="00555022">
        <w:tc>
          <w:tcPr>
            <w:tcW w:w="959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76E6B" w:rsidRPr="000317B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B0">
              <w:rPr>
                <w:rFonts w:ascii="Times New Roman" w:hAnsi="Times New Roman" w:cs="Times New Roman"/>
                <w:sz w:val="24"/>
                <w:szCs w:val="24"/>
              </w:rPr>
              <w:t xml:space="preserve">  Актив района</w:t>
            </w:r>
          </w:p>
        </w:tc>
        <w:tc>
          <w:tcPr>
            <w:tcW w:w="5494" w:type="dxa"/>
          </w:tcPr>
          <w:p w:rsidR="00876E6B" w:rsidRPr="000317B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B0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876E6B" w:rsidRPr="00E36FE0" w:rsidTr="00555022">
        <w:tc>
          <w:tcPr>
            <w:tcW w:w="959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76E6B" w:rsidRPr="000317B0" w:rsidRDefault="00DF498F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B0">
              <w:rPr>
                <w:rFonts w:ascii="Times New Roman" w:hAnsi="Times New Roman" w:cs="Times New Roman"/>
                <w:sz w:val="24"/>
                <w:szCs w:val="24"/>
              </w:rPr>
              <w:t>Депутатские слушания</w:t>
            </w:r>
          </w:p>
        </w:tc>
        <w:tc>
          <w:tcPr>
            <w:tcW w:w="5494" w:type="dxa"/>
          </w:tcPr>
          <w:p w:rsidR="00876E6B" w:rsidRPr="000317B0" w:rsidRDefault="00DF498F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B0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F498F" w:rsidRPr="00E36FE0" w:rsidTr="00555022">
        <w:tc>
          <w:tcPr>
            <w:tcW w:w="959" w:type="dxa"/>
          </w:tcPr>
          <w:p w:rsidR="00DF498F" w:rsidRPr="00E36FE0" w:rsidRDefault="00DF498F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DF498F" w:rsidRPr="000317B0" w:rsidRDefault="00DF498F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B0">
              <w:rPr>
                <w:rFonts w:ascii="Times New Roman" w:hAnsi="Times New Roman" w:cs="Times New Roman"/>
                <w:sz w:val="24"/>
                <w:szCs w:val="24"/>
              </w:rPr>
              <w:t>Публичные слушания</w:t>
            </w:r>
          </w:p>
        </w:tc>
        <w:tc>
          <w:tcPr>
            <w:tcW w:w="5494" w:type="dxa"/>
          </w:tcPr>
          <w:p w:rsidR="00DF498F" w:rsidRPr="000317B0" w:rsidRDefault="00AE2E53" w:rsidP="00AE2E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7B0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E36FE0" w:rsidRPr="00E36FE0" w:rsidTr="00555022">
        <w:tc>
          <w:tcPr>
            <w:tcW w:w="959" w:type="dxa"/>
          </w:tcPr>
          <w:p w:rsidR="00DF498F" w:rsidRPr="00E36FE0" w:rsidRDefault="00DF498F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DF498F" w:rsidRPr="00E36FE0" w:rsidRDefault="00DF498F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граждан по личным вопросам Председателем  Совета депутатов МО «Воткинский район»</w:t>
            </w:r>
          </w:p>
        </w:tc>
        <w:tc>
          <w:tcPr>
            <w:tcW w:w="5494" w:type="dxa"/>
          </w:tcPr>
          <w:p w:rsidR="00DF498F" w:rsidRPr="00AE2E53" w:rsidRDefault="00963224" w:rsidP="00E36FE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03, 10, 17</w:t>
            </w:r>
            <w:r w:rsidR="00BD45EB" w:rsidRPr="00AE2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 31августа</w:t>
            </w:r>
          </w:p>
          <w:p w:rsidR="00DF498F" w:rsidRPr="00E36FE0" w:rsidRDefault="00DF498F" w:rsidP="00E36FE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каб.49</w:t>
            </w:r>
          </w:p>
          <w:p w:rsidR="00DF498F" w:rsidRPr="00E36FE0" w:rsidRDefault="00DF498F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eastAsia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E36FE0" w:rsidRPr="00E36FE0" w:rsidTr="00555022">
        <w:tc>
          <w:tcPr>
            <w:tcW w:w="959" w:type="dxa"/>
          </w:tcPr>
          <w:p w:rsidR="00DF498F" w:rsidRPr="00E36FE0" w:rsidRDefault="00DF498F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DF498F" w:rsidRPr="00E36FE0" w:rsidRDefault="00DF498F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избирателей депутатами </w:t>
            </w: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Совета депутатов муниципального образования «Воткинский район»</w:t>
            </w:r>
          </w:p>
        </w:tc>
        <w:tc>
          <w:tcPr>
            <w:tcW w:w="5494" w:type="dxa"/>
          </w:tcPr>
          <w:p w:rsidR="00DF498F" w:rsidRPr="00E36FE0" w:rsidRDefault="00DF498F" w:rsidP="00E36FE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первая среда </w:t>
            </w:r>
            <w:r w:rsidR="0096322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01</w:t>
            </w:r>
            <w:r w:rsidR="00BD45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6322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августа</w:t>
            </w:r>
            <w:r w:rsidR="008B0426"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DF498F" w:rsidRPr="00E36FE0" w:rsidRDefault="00DF498F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07.00-10.00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 Верхняя Талица ул. Центральная д. 40, А</w:t>
            </w:r>
            <w:bookmarkStart w:id="0" w:name="_GoBack"/>
            <w:bookmarkEnd w:id="0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дминистративное здание 2-ой этаж</w:t>
            </w:r>
            <w:r w:rsidR="008B0426"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="008B0426"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Безносов</w:t>
            </w:r>
            <w:proofErr w:type="spellEnd"/>
            <w:r w:rsidR="008B0426"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В.В.;</w:t>
            </w:r>
          </w:p>
          <w:p w:rsidR="008B0426" w:rsidRPr="00E36FE0" w:rsidRDefault="008B0426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юльское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ул.Молодежная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д.2Администрация МО «Июльское» - Воротов А.А.</w:t>
            </w:r>
          </w:p>
          <w:p w:rsidR="008B0426" w:rsidRPr="00E36FE0" w:rsidRDefault="008B0426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18.00-19.00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ветлое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пер.Октябрьский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д.1Администрация МО «Светлянское»  - Ломаев Л.А.</w:t>
            </w:r>
          </w:p>
          <w:p w:rsidR="008B0426" w:rsidRPr="00E36FE0" w:rsidRDefault="00963224" w:rsidP="00E36FE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первый четверг месяца 02</w:t>
            </w:r>
            <w:r w:rsidR="00BD45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августа</w:t>
            </w:r>
            <w:r w:rsidR="008B0426"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E36FE0" w:rsidRPr="00E36FE0" w:rsidRDefault="00E36FE0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8.00-10.00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ветлое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ул.Октябрьская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д.47а РАЙПО №3 – Лошкарева Г.К.;</w:t>
            </w:r>
          </w:p>
          <w:p w:rsidR="00E36FE0" w:rsidRDefault="008B0426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09.00-11.00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откинск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ул.Красноармейская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43-а, каб. № 8, Администрация МО «Воткинский район» - Васильев С.А.</w:t>
            </w:r>
            <w:r w:rsid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E36FE0" w:rsidRPr="00E36FE0" w:rsidRDefault="00E36FE0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10.00-12.00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олгуры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ул.Школьная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д.1ж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Болгуринский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ФАП –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Кулигина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М.А.;</w:t>
            </w:r>
          </w:p>
          <w:p w:rsidR="00E36FE0" w:rsidRPr="00E36FE0" w:rsidRDefault="00E36FE0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10.00-12.00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еревозное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ул.Советская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д.44Администрация МО «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Перевозинское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- Чирков А.О.;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13.00-15.00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откинск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ул.Шувалова,2 – Пьянков А.С.;</w:t>
            </w:r>
          </w:p>
          <w:p w:rsidR="008B0426" w:rsidRPr="00E36FE0" w:rsidRDefault="008B0426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14.00-16.00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еревозное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ул.Советская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44</w:t>
            </w:r>
            <w:r w:rsid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МБДОУ «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Перевозинский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детский сад»  - Волкова Н.В.;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14.00-16.00</w:t>
            </w: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д.Б.Кивара</w:t>
            </w:r>
            <w:proofErr w:type="spellEnd"/>
            <w:r w:rsidRPr="00C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  <w:proofErr w:type="spellEnd"/>
            <w:r w:rsidRPr="00C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</w:t>
            </w:r>
            <w:r w:rsidRPr="00E3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Администрация МО «Большекиварское» - Макаров А.Ю.;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14.00-16.00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МБОУ «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Кукуевская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СОШ»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укуи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ул.Школьная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д.8 – Петрова Т.А.;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14.00-17.00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варса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ул.Советская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д.12МБОУ «Кварсинская СОШ» - Ярко М.В.;</w:t>
            </w:r>
          </w:p>
          <w:p w:rsidR="00E36FE0" w:rsidRPr="00E36FE0" w:rsidRDefault="00E36FE0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15.00-16.00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юльское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ул.Молодежная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д.2 Администрация МО «Июльское»  - Коробейников С.А.;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Администрация МО «Воткинский район», каб.8 – Чащин А.В.;</w:t>
            </w:r>
          </w:p>
          <w:p w:rsidR="00E36FE0" w:rsidRPr="00E36FE0" w:rsidRDefault="00E36FE0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авриловка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ул.Набережная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д.4МБОУ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Гавриловская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 –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Косачев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юльское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ул.Центральная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усадьба, д.3а АО «Учхоз Июльское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ИжГСХА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- Невоструев Е.П.;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16.00-18.00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варса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ул.Советская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д.25, Администрация МО «Кварсинская» -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Широбоков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И.В.;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Администрация МО «Нововолковское»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овый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ул.Центральная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д.9 –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Ясакова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О.В.;</w:t>
            </w:r>
          </w:p>
          <w:p w:rsidR="008B0426" w:rsidRPr="00E36FE0" w:rsidRDefault="008B0426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17.00-18.00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овый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ул.Центральная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д.9, Администрация МО «Нововолковское» -Дорофеев А.П.;</w:t>
            </w:r>
          </w:p>
          <w:p w:rsidR="00CD4F5E" w:rsidRPr="00E36FE0" w:rsidRDefault="00CD4F5E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18.00-19.00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овый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ул.Центральная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д.9Администрация МО «Нововолковское» -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Подкопаев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Н.А.;</w:t>
            </w:r>
          </w:p>
          <w:p w:rsidR="00CD4F5E" w:rsidRDefault="00CD4F5E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18.00-20.00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авриловка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ул.Дружбы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д.2 Администрация МО «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Гавриловское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-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Струхин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А.В.;</w:t>
            </w:r>
          </w:p>
          <w:p w:rsidR="00BE2071" w:rsidRPr="00D730F1" w:rsidRDefault="00BD45EB" w:rsidP="00BE207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вт</w:t>
            </w:r>
            <w:r w:rsidR="00803DC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орая суббота месяца 11</w:t>
            </w:r>
            <w:r w:rsidR="00BE2071" w:rsidRPr="00D730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803DC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августа</w:t>
            </w:r>
            <w:r w:rsidR="00BE2071" w:rsidRPr="00D730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BE2071" w:rsidRPr="00BE2071" w:rsidRDefault="00BE2071" w:rsidP="00BE207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30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8.00-12.00</w:t>
            </w:r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юльское</w:t>
            </w:r>
            <w:proofErr w:type="spellEnd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пер.Аптечный</w:t>
            </w:r>
            <w:proofErr w:type="spellEnd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д.21, </w:t>
            </w:r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Июльская участковая больница – </w:t>
            </w:r>
            <w:proofErr w:type="spellStart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Ципленкова</w:t>
            </w:r>
            <w:proofErr w:type="spellEnd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Е.А.</w:t>
            </w:r>
          </w:p>
          <w:p w:rsidR="00E36FE0" w:rsidRPr="00BD45EB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D45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третья пятница месяца</w:t>
            </w:r>
            <w:r w:rsidR="00803DC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17</w:t>
            </w:r>
            <w:r w:rsidR="00BD45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803DC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августа</w:t>
            </w:r>
            <w:r w:rsidR="00D730F1" w:rsidRPr="00BD45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D730F1" w:rsidRPr="00D730F1" w:rsidRDefault="00D730F1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30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15.00-17.00</w:t>
            </w:r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д.Б.Кивара</w:t>
            </w:r>
            <w:proofErr w:type="spellEnd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оветская</w:t>
            </w:r>
            <w:proofErr w:type="spellEnd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д.5, Администрация МО «Большекиварское»  - Перевозчиков В.А.;</w:t>
            </w:r>
          </w:p>
          <w:p w:rsidR="00CD4F5E" w:rsidRPr="00BE2071" w:rsidRDefault="00803DC6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последний четверг месяца 30</w:t>
            </w:r>
            <w:r w:rsidR="00BD45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августа</w:t>
            </w:r>
            <w:r w:rsidR="00BE2071" w:rsidRPr="00BE207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BE2071" w:rsidRPr="00BE2071" w:rsidRDefault="00BE2071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7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16.00-18.00</w:t>
            </w:r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ервомайский</w:t>
            </w:r>
            <w:proofErr w:type="spellEnd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ул.Гагарина</w:t>
            </w:r>
            <w:proofErr w:type="spellEnd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д.18Администрация МО «Первомайское» - Вьюжанина Т.И. </w:t>
            </w:r>
          </w:p>
          <w:p w:rsidR="008B0426" w:rsidRPr="00E36FE0" w:rsidRDefault="008B0426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071" w:rsidRPr="00E36FE0" w:rsidTr="00555022">
        <w:tc>
          <w:tcPr>
            <w:tcW w:w="959" w:type="dxa"/>
          </w:tcPr>
          <w:p w:rsidR="00BE2071" w:rsidRPr="00E36FE0" w:rsidRDefault="00BE2071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8" w:type="dxa"/>
          </w:tcPr>
          <w:p w:rsidR="00BE2071" w:rsidRDefault="00BE2071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Учеба для депутатов</w:t>
            </w:r>
          </w:p>
          <w:p w:rsidR="00BE2071" w:rsidRPr="00E36FE0" w:rsidRDefault="00B530FA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BE2071" w:rsidRPr="00BD45EB" w:rsidRDefault="00BD45EB" w:rsidP="00BD45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5EB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  <w:p w:rsidR="00BE2071" w:rsidRPr="00BE2071" w:rsidRDefault="00B530FA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30FA" w:rsidRPr="00E36FE0" w:rsidTr="00555022">
        <w:tc>
          <w:tcPr>
            <w:tcW w:w="959" w:type="dxa"/>
          </w:tcPr>
          <w:p w:rsidR="00B530FA" w:rsidRDefault="00B530FA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B530FA" w:rsidRPr="000317B0" w:rsidRDefault="00B530FA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B0">
              <w:rPr>
                <w:rFonts w:ascii="Times New Roman" w:hAnsi="Times New Roman" w:cs="Times New Roman"/>
                <w:sz w:val="24"/>
                <w:szCs w:val="24"/>
              </w:rPr>
              <w:t>Совещание с главами МО поселений</w:t>
            </w:r>
            <w:r w:rsidRPr="00031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B530FA" w:rsidRPr="000317B0" w:rsidRDefault="000317B0" w:rsidP="00E36FE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B0">
              <w:rPr>
                <w:rFonts w:ascii="Times New Roman" w:hAnsi="Times New Roman" w:cs="Times New Roman"/>
                <w:b/>
                <w:sz w:val="24"/>
                <w:szCs w:val="24"/>
              </w:rPr>
              <w:t>15.08</w:t>
            </w:r>
            <w:r w:rsidR="00B530FA" w:rsidRPr="00031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.2018 года </w:t>
            </w:r>
            <w:r w:rsidR="00B530FA" w:rsidRPr="000317B0">
              <w:rPr>
                <w:rFonts w:ascii="Times New Roman" w:eastAsia="Times New Roman" w:hAnsi="Times New Roman" w:cs="Times New Roman"/>
                <w:sz w:val="24"/>
                <w:szCs w:val="24"/>
              </w:rPr>
              <w:t>Каб. №56,           10.00</w:t>
            </w:r>
          </w:p>
          <w:p w:rsidR="00B530FA" w:rsidRPr="000317B0" w:rsidRDefault="00B530FA" w:rsidP="00E36FE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0FA" w:rsidRPr="00E36FE0" w:rsidTr="00555022">
        <w:tc>
          <w:tcPr>
            <w:tcW w:w="959" w:type="dxa"/>
          </w:tcPr>
          <w:p w:rsidR="00B530FA" w:rsidRDefault="00B530FA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B530FA" w:rsidRPr="000317B0" w:rsidRDefault="00B530FA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7B0">
              <w:rPr>
                <w:rFonts w:ascii="Times New Roman" w:hAnsi="Times New Roman" w:cs="Times New Roman"/>
                <w:sz w:val="24"/>
                <w:szCs w:val="24"/>
              </w:rPr>
              <w:t>Заседание Молодежного парламента</w:t>
            </w:r>
          </w:p>
        </w:tc>
        <w:tc>
          <w:tcPr>
            <w:tcW w:w="5494" w:type="dxa"/>
          </w:tcPr>
          <w:p w:rsidR="00B530FA" w:rsidRPr="000317B0" w:rsidRDefault="00B530FA" w:rsidP="00BD45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B0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B530FA" w:rsidRPr="00E36FE0" w:rsidTr="00555022">
        <w:tc>
          <w:tcPr>
            <w:tcW w:w="959" w:type="dxa"/>
          </w:tcPr>
          <w:p w:rsidR="00B530FA" w:rsidRDefault="00B530FA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B530FA" w:rsidRPr="000317B0" w:rsidRDefault="00B530FA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7B0">
              <w:rPr>
                <w:rFonts w:ascii="Times New Roman" w:hAnsi="Times New Roman" w:cs="Times New Roman"/>
                <w:sz w:val="24"/>
                <w:szCs w:val="24"/>
              </w:rPr>
              <w:t>Проведение сессий представительных органов в МО поселений</w:t>
            </w:r>
          </w:p>
        </w:tc>
        <w:tc>
          <w:tcPr>
            <w:tcW w:w="5494" w:type="dxa"/>
          </w:tcPr>
          <w:p w:rsidR="00B530FA" w:rsidRPr="000317B0" w:rsidRDefault="000317B0" w:rsidP="00AE2E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B0">
              <w:rPr>
                <w:rFonts w:ascii="Times New Roman" w:hAnsi="Times New Roman" w:cs="Times New Roman"/>
                <w:sz w:val="24"/>
                <w:szCs w:val="24"/>
              </w:rPr>
              <w:t>30.08.2018г. – Сессия Совета депутатов МО «</w:t>
            </w:r>
            <w:proofErr w:type="spellStart"/>
            <w:r w:rsidRPr="000317B0">
              <w:rPr>
                <w:rFonts w:ascii="Times New Roman" w:hAnsi="Times New Roman" w:cs="Times New Roman"/>
                <w:sz w:val="24"/>
                <w:szCs w:val="24"/>
              </w:rPr>
              <w:t>Верхнеталицкое</w:t>
            </w:r>
            <w:proofErr w:type="spellEnd"/>
            <w:r w:rsidRPr="000317B0">
              <w:rPr>
                <w:rFonts w:ascii="Times New Roman" w:hAnsi="Times New Roman" w:cs="Times New Roman"/>
                <w:sz w:val="24"/>
                <w:szCs w:val="24"/>
              </w:rPr>
              <w:t>», 14.00</w:t>
            </w:r>
          </w:p>
          <w:p w:rsidR="000317B0" w:rsidRPr="000317B0" w:rsidRDefault="000317B0" w:rsidP="00AE2E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B0">
              <w:rPr>
                <w:rFonts w:ascii="Times New Roman" w:hAnsi="Times New Roman" w:cs="Times New Roman"/>
                <w:sz w:val="24"/>
                <w:szCs w:val="24"/>
              </w:rPr>
              <w:t>30.08.2018г. – Сессия Совета депутатов МО «Камское», 15.00</w:t>
            </w:r>
          </w:p>
        </w:tc>
      </w:tr>
      <w:tr w:rsidR="005F0D28" w:rsidRPr="00E36FE0" w:rsidTr="00555022">
        <w:tc>
          <w:tcPr>
            <w:tcW w:w="959" w:type="dxa"/>
          </w:tcPr>
          <w:p w:rsidR="005F0D28" w:rsidRDefault="005F0D28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5F0D28" w:rsidRPr="000317B0" w:rsidRDefault="005F0D28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7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основных мероприятий в  районе с участием Председателя </w:t>
            </w:r>
            <w:r w:rsidRPr="00031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депутатов муниципального образования «Воткинский район», Главы муниципального образования «Воткинский район»</w:t>
            </w:r>
          </w:p>
        </w:tc>
        <w:tc>
          <w:tcPr>
            <w:tcW w:w="5494" w:type="dxa"/>
          </w:tcPr>
          <w:p w:rsidR="00AE2E53" w:rsidRPr="000317B0" w:rsidRDefault="00A92146" w:rsidP="00AE2E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7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04.08.2018г.- </w:t>
            </w:r>
            <w:r w:rsidRPr="000317B0">
              <w:rPr>
                <w:rFonts w:ascii="Times New Roman" w:hAnsi="Times New Roman" w:cs="Times New Roman"/>
                <w:sz w:val="24"/>
                <w:szCs w:val="24"/>
              </w:rPr>
              <w:t>Республиканский народный праздник «</w:t>
            </w:r>
            <w:proofErr w:type="spellStart"/>
            <w:r w:rsidRPr="000317B0">
              <w:rPr>
                <w:rFonts w:ascii="Times New Roman" w:hAnsi="Times New Roman" w:cs="Times New Roman"/>
                <w:sz w:val="24"/>
                <w:szCs w:val="24"/>
              </w:rPr>
              <w:t>Перевозинский</w:t>
            </w:r>
            <w:proofErr w:type="spellEnd"/>
            <w:r w:rsidRPr="00031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7B0">
              <w:rPr>
                <w:rFonts w:ascii="Times New Roman" w:hAnsi="Times New Roman" w:cs="Times New Roman"/>
                <w:sz w:val="24"/>
                <w:szCs w:val="24"/>
              </w:rPr>
              <w:t>засольник</w:t>
            </w:r>
            <w:proofErr w:type="spellEnd"/>
            <w:r w:rsidRPr="000317B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92146" w:rsidRPr="000317B0" w:rsidRDefault="00A92146" w:rsidP="00AE2E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7B0">
              <w:rPr>
                <w:rFonts w:ascii="Times New Roman" w:hAnsi="Times New Roman" w:cs="Times New Roman"/>
                <w:sz w:val="24"/>
                <w:szCs w:val="24"/>
              </w:rPr>
              <w:t xml:space="preserve">11.08.2018г.- Праздник «День деревни» </w:t>
            </w:r>
            <w:proofErr w:type="spellStart"/>
            <w:r w:rsidRPr="00031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д.В.Талица</w:t>
            </w:r>
            <w:proofErr w:type="spellEnd"/>
            <w:r w:rsidR="000317B0" w:rsidRPr="000317B0">
              <w:rPr>
                <w:rFonts w:ascii="Times New Roman" w:hAnsi="Times New Roman" w:cs="Times New Roman"/>
                <w:sz w:val="24"/>
                <w:szCs w:val="24"/>
              </w:rPr>
              <w:t>, 10.00</w:t>
            </w:r>
          </w:p>
          <w:p w:rsidR="00A92146" w:rsidRPr="000317B0" w:rsidRDefault="00B3451D" w:rsidP="00AE2E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7B0">
              <w:rPr>
                <w:rFonts w:ascii="Times New Roman" w:hAnsi="Times New Roman" w:cs="Times New Roman"/>
                <w:sz w:val="24"/>
                <w:szCs w:val="24"/>
              </w:rPr>
              <w:t>11.08.2018г. – Праздник «День деревни». Гуляй село родное, 17.00</w:t>
            </w:r>
          </w:p>
          <w:p w:rsidR="00B3451D" w:rsidRPr="000317B0" w:rsidRDefault="00B3451D" w:rsidP="00AE2E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7B0">
              <w:rPr>
                <w:rFonts w:ascii="Times New Roman" w:hAnsi="Times New Roman" w:cs="Times New Roman"/>
                <w:sz w:val="24"/>
                <w:szCs w:val="24"/>
              </w:rPr>
              <w:t xml:space="preserve">11.08.2018г. – Праздник «День   деревни». 90-летие со дня образования </w:t>
            </w:r>
            <w:proofErr w:type="spellStart"/>
            <w:r w:rsidRPr="000317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317B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317B0">
              <w:rPr>
                <w:rFonts w:ascii="Times New Roman" w:hAnsi="Times New Roman" w:cs="Times New Roman"/>
                <w:sz w:val="24"/>
                <w:szCs w:val="24"/>
              </w:rPr>
              <w:t>вигатель</w:t>
            </w:r>
            <w:proofErr w:type="spellEnd"/>
            <w:r w:rsidRPr="000317B0">
              <w:rPr>
                <w:rFonts w:ascii="Times New Roman" w:hAnsi="Times New Roman" w:cs="Times New Roman"/>
                <w:sz w:val="24"/>
                <w:szCs w:val="24"/>
              </w:rPr>
              <w:t xml:space="preserve"> «Душа моя -  моя деревня», 17.30</w:t>
            </w:r>
          </w:p>
          <w:p w:rsidR="000317B0" w:rsidRPr="000317B0" w:rsidRDefault="000317B0" w:rsidP="00AE2E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7B0">
              <w:rPr>
                <w:rFonts w:ascii="Times New Roman" w:hAnsi="Times New Roman" w:cs="Times New Roman"/>
                <w:sz w:val="24"/>
                <w:szCs w:val="24"/>
              </w:rPr>
              <w:t xml:space="preserve">18.08.2018г. – Праздник «День деревни», </w:t>
            </w:r>
            <w:proofErr w:type="spellStart"/>
            <w:r w:rsidRPr="000317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317B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317B0">
              <w:rPr>
                <w:rFonts w:ascii="Times New Roman" w:hAnsi="Times New Roman" w:cs="Times New Roman"/>
                <w:sz w:val="24"/>
                <w:szCs w:val="24"/>
              </w:rPr>
              <w:t>ельчино</w:t>
            </w:r>
            <w:proofErr w:type="spellEnd"/>
            <w:r w:rsidRPr="000317B0">
              <w:rPr>
                <w:rFonts w:ascii="Times New Roman" w:hAnsi="Times New Roman" w:cs="Times New Roman"/>
                <w:sz w:val="24"/>
                <w:szCs w:val="24"/>
              </w:rPr>
              <w:t>, 17.00</w:t>
            </w:r>
          </w:p>
          <w:p w:rsidR="000317B0" w:rsidRPr="000317B0" w:rsidRDefault="000317B0" w:rsidP="00AE2E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7B0">
              <w:rPr>
                <w:rFonts w:ascii="Times New Roman" w:hAnsi="Times New Roman" w:cs="Times New Roman"/>
                <w:sz w:val="24"/>
                <w:szCs w:val="24"/>
              </w:rPr>
              <w:t xml:space="preserve">19.08.2018г. – Праздник «День деревни», «Три спаса», </w:t>
            </w:r>
            <w:proofErr w:type="spellStart"/>
            <w:r w:rsidRPr="000317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317B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317B0">
              <w:rPr>
                <w:rFonts w:ascii="Times New Roman" w:hAnsi="Times New Roman" w:cs="Times New Roman"/>
                <w:sz w:val="24"/>
                <w:szCs w:val="24"/>
              </w:rPr>
              <w:t>удрино</w:t>
            </w:r>
            <w:proofErr w:type="spellEnd"/>
            <w:r w:rsidRPr="000317B0">
              <w:rPr>
                <w:rFonts w:ascii="Times New Roman" w:hAnsi="Times New Roman" w:cs="Times New Roman"/>
                <w:sz w:val="24"/>
                <w:szCs w:val="24"/>
              </w:rPr>
              <w:t>, 11.00</w:t>
            </w:r>
          </w:p>
          <w:p w:rsidR="000317B0" w:rsidRPr="000317B0" w:rsidRDefault="000317B0" w:rsidP="00AE2E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1D" w:rsidRPr="000317B0" w:rsidRDefault="00B3451D" w:rsidP="00AE2E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786" w:rsidRPr="00E36FE0" w:rsidTr="00555022">
        <w:tc>
          <w:tcPr>
            <w:tcW w:w="959" w:type="dxa"/>
          </w:tcPr>
          <w:p w:rsidR="00211786" w:rsidRDefault="00211786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18" w:type="dxa"/>
          </w:tcPr>
          <w:p w:rsidR="00211786" w:rsidRDefault="00211786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контрольно-счётного органа</w:t>
            </w:r>
          </w:p>
        </w:tc>
        <w:tc>
          <w:tcPr>
            <w:tcW w:w="5494" w:type="dxa"/>
          </w:tcPr>
          <w:p w:rsidR="00211786" w:rsidRDefault="00244188" w:rsidP="00B530F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44188">
              <w:rPr>
                <w:rFonts w:ascii="Times New Roman" w:hAnsi="Times New Roman" w:cs="Times New Roman"/>
              </w:rPr>
              <w:t>Подготовка</w:t>
            </w:r>
            <w:r>
              <w:rPr>
                <w:rFonts w:ascii="Times New Roman" w:hAnsi="Times New Roman" w:cs="Times New Roman"/>
              </w:rPr>
              <w:t xml:space="preserve"> заключений на проекты нормативных правовых актов органом местного самоуправления по финансово-бюджетным вопросам;</w:t>
            </w:r>
          </w:p>
          <w:p w:rsidR="00244188" w:rsidRPr="00244188" w:rsidRDefault="00244188" w:rsidP="0024418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заключений по проектам решений представительных органов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поселений, затрагивающих доходы и расходы бюджетов сельских поселений</w:t>
            </w:r>
          </w:p>
        </w:tc>
      </w:tr>
    </w:tbl>
    <w:p w:rsidR="00555022" w:rsidRPr="00E36FE0" w:rsidRDefault="00555022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256" w:rsidRPr="00E36FE0" w:rsidRDefault="00215256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256" w:rsidRPr="00E36FE0" w:rsidRDefault="00215256" w:rsidP="00E36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FE0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215256" w:rsidRPr="00E36FE0" w:rsidRDefault="00215256" w:rsidP="00E36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FE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15256" w:rsidRPr="00E36FE0" w:rsidRDefault="00215256" w:rsidP="00E36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FE0">
        <w:rPr>
          <w:rFonts w:ascii="Times New Roman" w:hAnsi="Times New Roman" w:cs="Times New Roman"/>
          <w:sz w:val="24"/>
          <w:szCs w:val="24"/>
        </w:rPr>
        <w:t>«Воткинский район»</w:t>
      </w:r>
      <w:r w:rsidRPr="00E36FE0">
        <w:rPr>
          <w:rFonts w:ascii="Times New Roman" w:hAnsi="Times New Roman" w:cs="Times New Roman"/>
          <w:sz w:val="24"/>
          <w:szCs w:val="24"/>
        </w:rPr>
        <w:tab/>
      </w:r>
      <w:r w:rsidRPr="00E36FE0">
        <w:rPr>
          <w:rFonts w:ascii="Times New Roman" w:hAnsi="Times New Roman" w:cs="Times New Roman"/>
          <w:sz w:val="24"/>
          <w:szCs w:val="24"/>
        </w:rPr>
        <w:tab/>
      </w:r>
      <w:r w:rsidRPr="00E36FE0">
        <w:rPr>
          <w:rFonts w:ascii="Times New Roman" w:hAnsi="Times New Roman" w:cs="Times New Roman"/>
          <w:sz w:val="24"/>
          <w:szCs w:val="24"/>
        </w:rPr>
        <w:tab/>
      </w:r>
      <w:r w:rsidRPr="00E36FE0">
        <w:rPr>
          <w:rFonts w:ascii="Times New Roman" w:hAnsi="Times New Roman" w:cs="Times New Roman"/>
          <w:sz w:val="24"/>
          <w:szCs w:val="24"/>
        </w:rPr>
        <w:tab/>
      </w:r>
      <w:r w:rsidRPr="00E36FE0">
        <w:rPr>
          <w:rFonts w:ascii="Times New Roman" w:hAnsi="Times New Roman" w:cs="Times New Roman"/>
          <w:sz w:val="24"/>
          <w:szCs w:val="24"/>
        </w:rPr>
        <w:tab/>
      </w:r>
      <w:r w:rsidRPr="00E36FE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6FE0">
        <w:rPr>
          <w:rFonts w:ascii="Times New Roman" w:hAnsi="Times New Roman" w:cs="Times New Roman"/>
          <w:sz w:val="24"/>
          <w:szCs w:val="24"/>
        </w:rPr>
        <w:t>М.А.Назаров</w:t>
      </w:r>
      <w:proofErr w:type="spellEnd"/>
    </w:p>
    <w:sectPr w:rsidR="00215256" w:rsidRPr="00E3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B9"/>
    <w:rsid w:val="000317B0"/>
    <w:rsid w:val="00190EB4"/>
    <w:rsid w:val="00211786"/>
    <w:rsid w:val="00215256"/>
    <w:rsid w:val="00244188"/>
    <w:rsid w:val="002A0A27"/>
    <w:rsid w:val="00301AC5"/>
    <w:rsid w:val="003A28DC"/>
    <w:rsid w:val="00427D84"/>
    <w:rsid w:val="00555022"/>
    <w:rsid w:val="005F0D28"/>
    <w:rsid w:val="00653130"/>
    <w:rsid w:val="00674AD6"/>
    <w:rsid w:val="007C26B9"/>
    <w:rsid w:val="00803DC6"/>
    <w:rsid w:val="00876E6B"/>
    <w:rsid w:val="008B0426"/>
    <w:rsid w:val="00963224"/>
    <w:rsid w:val="00977FDA"/>
    <w:rsid w:val="009E2A18"/>
    <w:rsid w:val="00A92146"/>
    <w:rsid w:val="00AE2E53"/>
    <w:rsid w:val="00B3451D"/>
    <w:rsid w:val="00B530FA"/>
    <w:rsid w:val="00BD45EB"/>
    <w:rsid w:val="00BE2071"/>
    <w:rsid w:val="00BF192A"/>
    <w:rsid w:val="00CD4F5E"/>
    <w:rsid w:val="00D730F1"/>
    <w:rsid w:val="00D90BFD"/>
    <w:rsid w:val="00DF498F"/>
    <w:rsid w:val="00E36FE0"/>
    <w:rsid w:val="00F06549"/>
    <w:rsid w:val="00F524DF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A28D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3A28DC"/>
    <w:rPr>
      <w:rFonts w:eastAsiaTheme="minorEastAsia"/>
      <w:lang w:eastAsia="ru-RU"/>
    </w:rPr>
  </w:style>
  <w:style w:type="paragraph" w:customStyle="1" w:styleId="a6">
    <w:name w:val="Знак Знак Знак Знак Знак Знак"/>
    <w:basedOn w:val="a"/>
    <w:rsid w:val="003A28D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Normal (Web)"/>
    <w:basedOn w:val="a"/>
    <w:uiPriority w:val="99"/>
    <w:semiHidden/>
    <w:unhideWhenUsed/>
    <w:rsid w:val="00CD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2E5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E2E5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A28D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3A28DC"/>
    <w:rPr>
      <w:rFonts w:eastAsiaTheme="minorEastAsia"/>
      <w:lang w:eastAsia="ru-RU"/>
    </w:rPr>
  </w:style>
  <w:style w:type="paragraph" w:customStyle="1" w:styleId="a6">
    <w:name w:val="Знак Знак Знак Знак Знак Знак"/>
    <w:basedOn w:val="a"/>
    <w:rsid w:val="003A28D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Normal (Web)"/>
    <w:basedOn w:val="a"/>
    <w:uiPriority w:val="99"/>
    <w:semiHidden/>
    <w:unhideWhenUsed/>
    <w:rsid w:val="00CD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2E5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E2E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2018-06-27T06:50:00Z</cp:lastPrinted>
  <dcterms:created xsi:type="dcterms:W3CDTF">2018-03-23T12:05:00Z</dcterms:created>
  <dcterms:modified xsi:type="dcterms:W3CDTF">2018-07-25T04:49:00Z</dcterms:modified>
</cp:coreProperties>
</file>